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20" w:rsidRDefault="008312E7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AD93E2" wp14:editId="2F0F1ABF">
                <wp:simplePos x="0" y="0"/>
                <wp:positionH relativeFrom="column">
                  <wp:posOffset>10160</wp:posOffset>
                </wp:positionH>
                <wp:positionV relativeFrom="paragraph">
                  <wp:posOffset>3401060</wp:posOffset>
                </wp:positionV>
                <wp:extent cx="7199630" cy="6546850"/>
                <wp:effectExtent l="0" t="0" r="1270" b="635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654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1320" w:rsidRPr="001A1EA7" w:rsidRDefault="00891735" w:rsidP="001A1EA7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 w:rsidRPr="001A1EA7">
                              <w:rPr>
                                <w:b/>
                                <w:sz w:val="72"/>
                              </w:rPr>
                              <w:t>VELEMÍN</w:t>
                            </w:r>
                            <w:r w:rsidRPr="001A1EA7">
                              <w:rPr>
                                <w:sz w:val="72"/>
                              </w:rPr>
                              <w:t xml:space="preserve"> – KOSTEL SV. MARTINA</w:t>
                            </w:r>
                          </w:p>
                          <w:p w:rsidR="00891735" w:rsidRPr="001A1EA7" w:rsidRDefault="00891735" w:rsidP="001A1EA7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proofErr w:type="spellStart"/>
                            <w:r w:rsidRPr="001A1EA7">
                              <w:rPr>
                                <w:b/>
                                <w:sz w:val="44"/>
                              </w:rPr>
                              <w:t>Kostel</w:t>
                            </w:r>
                            <w:proofErr w:type="spellEnd"/>
                            <w:r w:rsidRPr="001A1EA7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1A1EA7">
                              <w:rPr>
                                <w:b/>
                                <w:sz w:val="44"/>
                              </w:rPr>
                              <w:t>bude</w:t>
                            </w:r>
                            <w:proofErr w:type="spellEnd"/>
                            <w:r w:rsidRPr="001A1EA7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Pr="001A1EA7">
                              <w:rPr>
                                <w:b/>
                                <w:sz w:val="44"/>
                              </w:rPr>
                              <w:t>otevřen</w:t>
                            </w:r>
                            <w:proofErr w:type="spellEnd"/>
                            <w:r w:rsidRPr="001A1EA7">
                              <w:rPr>
                                <w:b/>
                                <w:sz w:val="44"/>
                              </w:rPr>
                              <w:t xml:space="preserve"> v </w:t>
                            </w:r>
                            <w:proofErr w:type="spellStart"/>
                            <w:r w:rsidR="001A1EA7" w:rsidRPr="001A1EA7">
                              <w:rPr>
                                <w:b/>
                                <w:sz w:val="44"/>
                              </w:rPr>
                              <w:t>čase</w:t>
                            </w:r>
                            <w:proofErr w:type="spellEnd"/>
                            <w:r w:rsidRPr="001A1EA7">
                              <w:rPr>
                                <w:b/>
                                <w:sz w:val="44"/>
                              </w:rPr>
                              <w:t xml:space="preserve"> 18:00 – 20:30</w:t>
                            </w:r>
                            <w:r w:rsidR="001A1EA7" w:rsidRPr="001A1EA7">
                              <w:rPr>
                                <w:b/>
                                <w:sz w:val="44"/>
                              </w:rPr>
                              <w:t xml:space="preserve"> </w:t>
                            </w:r>
                            <w:proofErr w:type="spellStart"/>
                            <w:r w:rsidR="001A1EA7" w:rsidRPr="001A1EA7">
                              <w:rPr>
                                <w:b/>
                                <w:sz w:val="44"/>
                              </w:rPr>
                              <w:t>hod</w:t>
                            </w:r>
                            <w:proofErr w:type="spellEnd"/>
                            <w:r w:rsidR="001A1EA7" w:rsidRPr="001A1EA7">
                              <w:rPr>
                                <w:b/>
                                <w:sz w:val="44"/>
                              </w:rPr>
                              <w:t>.</w:t>
                            </w:r>
                          </w:p>
                          <w:tbl>
                            <w:tblPr>
                              <w:tblW w:w="8325" w:type="dxa"/>
                              <w:shd w:val="clear" w:color="auto" w:fill="FFFFFF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44"/>
                              <w:gridCol w:w="5674"/>
                              <w:gridCol w:w="407"/>
                            </w:tblGrid>
                            <w:tr w:rsidR="001A1EA7" w:rsidRPr="00891735" w:rsidTr="00891735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>18:00 - 18:05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1A1EA7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>Slavnostní</w:t>
                                  </w: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 xml:space="preserve"> zvonění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1A1EA7" w:rsidRPr="00891735" w:rsidTr="00891735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>18:00 - 19:00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1A1EA7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 xml:space="preserve">Koncert - </w:t>
                                  </w: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>Lovosický žesťový kvintet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1A1EA7" w:rsidRPr="00891735" w:rsidTr="00891735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>20:30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52"/>
                                      <w:szCs w:val="30"/>
                                      <w:lang w:val="cs-CZ" w:eastAsia="cs-CZ"/>
                                    </w:rPr>
                                    <w:t>Uzavření kostela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1A1EA7" w:rsidRPr="00891735" w:rsidTr="00891735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1A1EA7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6"/>
                                      <w:szCs w:val="30"/>
                                      <w:lang w:val="cs-CZ"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891735" w:rsidRPr="00891735" w:rsidRDefault="00891735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891735"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1A1EA7" w:rsidRPr="00891735" w:rsidTr="009A329E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  <w:hideMark/>
                                </w:tcPr>
                                <w:p w:rsidR="001A1EA7" w:rsidRPr="00891735" w:rsidRDefault="001A1EA7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1A1EA7" w:rsidRPr="00891735" w:rsidRDefault="001A1EA7" w:rsidP="001A1EA7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8"/>
                                      <w:szCs w:val="30"/>
                                      <w:lang w:val="cs-CZ" w:eastAsia="cs-CZ"/>
                                    </w:rPr>
                                  </w:pPr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>Po celou dobu akce b</w:t>
                                  </w:r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 xml:space="preserve">ude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>OTEVŘENÁ ZVONICE</w:t>
                                  </w:r>
                                  <w:bookmarkStart w:id="0" w:name="_GoBack"/>
                                  <w:bookmarkEnd w:id="0"/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 xml:space="preserve"> </w:t>
                                  </w:r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br/>
                                    <w:t xml:space="preserve">a k dispozici razítko </w:t>
                                  </w:r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>kostela se sv. Martinem</w:t>
                                  </w:r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>.</w:t>
                                  </w:r>
                                  <w:r w:rsidRPr="001A1EA7">
                                    <w:rPr>
                                      <w:rFonts w:ascii="Arial" w:eastAsia="Times New Roman" w:hAnsi="Arial" w:cs="Arial"/>
                                      <w:b/>
                                      <w:color w:val="333333"/>
                                      <w:sz w:val="44"/>
                                      <w:szCs w:val="30"/>
                                      <w:lang w:val="cs-CZ" w:eastAsia="cs-CZ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1A1EA7" w:rsidRPr="00891735" w:rsidRDefault="001A1EA7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</w:p>
                              </w:tc>
                            </w:tr>
                            <w:tr w:rsidR="001A1EA7" w:rsidRPr="00891735" w:rsidTr="009A329E">
                              <w:trPr>
                                <w:gridAfter w:val="2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DDDDDD"/>
                                  </w:tcBorders>
                                  <w:shd w:val="clear" w:color="auto" w:fill="FFFFFF"/>
                                  <w:tcMar>
                                    <w:top w:w="120" w:type="dxa"/>
                                    <w:left w:w="120" w:type="dxa"/>
                                    <w:bottom w:w="120" w:type="dxa"/>
                                    <w:right w:w="120" w:type="dxa"/>
                                  </w:tcMar>
                                </w:tcPr>
                                <w:p w:rsidR="001A1EA7" w:rsidRPr="00891735" w:rsidRDefault="001A1EA7" w:rsidP="00891735">
                                  <w:pPr>
                                    <w:spacing w:after="300" w:line="240" w:lineRule="auto"/>
                                    <w:rPr>
                                      <w:rFonts w:ascii="Arial" w:eastAsia="Times New Roman" w:hAnsi="Arial" w:cs="Arial"/>
                                      <w:color w:val="333333"/>
                                      <w:sz w:val="30"/>
                                      <w:szCs w:val="30"/>
                                      <w:lang w:val="cs-CZ"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1735" w:rsidRDefault="00891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.8pt;margin-top:267.8pt;width:566.9pt;height:515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" fillcolor="white [3201]" stroked="f" strokeweight=".5pt">
                <v:textbox>
                  <w:txbxContent>
                    <w:p w:rsidR="00B91320" w:rsidRPr="001A1EA7" w:rsidRDefault="00891735" w:rsidP="001A1EA7">
                      <w:pPr>
                        <w:jc w:val="center"/>
                        <w:rPr>
                          <w:sz w:val="72"/>
                        </w:rPr>
                      </w:pPr>
                      <w:r w:rsidRPr="001A1EA7">
                        <w:rPr>
                          <w:b/>
                          <w:sz w:val="72"/>
                        </w:rPr>
                        <w:t>VELEMÍN</w:t>
                      </w:r>
                      <w:r w:rsidRPr="001A1EA7">
                        <w:rPr>
                          <w:sz w:val="72"/>
                        </w:rPr>
                        <w:t xml:space="preserve"> – KOSTEL SV. MARTINA</w:t>
                      </w:r>
                    </w:p>
                    <w:p w:rsidR="00891735" w:rsidRPr="001A1EA7" w:rsidRDefault="00891735" w:rsidP="001A1EA7">
                      <w:pPr>
                        <w:jc w:val="center"/>
                        <w:rPr>
                          <w:b/>
                          <w:sz w:val="44"/>
                        </w:rPr>
                      </w:pPr>
                      <w:proofErr w:type="spellStart"/>
                      <w:r w:rsidRPr="001A1EA7">
                        <w:rPr>
                          <w:b/>
                          <w:sz w:val="44"/>
                        </w:rPr>
                        <w:t>Kostel</w:t>
                      </w:r>
                      <w:proofErr w:type="spellEnd"/>
                      <w:r w:rsidRPr="001A1EA7">
                        <w:rPr>
                          <w:b/>
                          <w:sz w:val="44"/>
                        </w:rPr>
                        <w:t xml:space="preserve"> </w:t>
                      </w:r>
                      <w:proofErr w:type="spellStart"/>
                      <w:r w:rsidRPr="001A1EA7">
                        <w:rPr>
                          <w:b/>
                          <w:sz w:val="44"/>
                        </w:rPr>
                        <w:t>bude</w:t>
                      </w:r>
                      <w:proofErr w:type="spellEnd"/>
                      <w:r w:rsidRPr="001A1EA7">
                        <w:rPr>
                          <w:b/>
                          <w:sz w:val="44"/>
                        </w:rPr>
                        <w:t xml:space="preserve"> </w:t>
                      </w:r>
                      <w:proofErr w:type="spellStart"/>
                      <w:r w:rsidRPr="001A1EA7">
                        <w:rPr>
                          <w:b/>
                          <w:sz w:val="44"/>
                        </w:rPr>
                        <w:t>otevřen</w:t>
                      </w:r>
                      <w:proofErr w:type="spellEnd"/>
                      <w:r w:rsidRPr="001A1EA7">
                        <w:rPr>
                          <w:b/>
                          <w:sz w:val="44"/>
                        </w:rPr>
                        <w:t xml:space="preserve"> v </w:t>
                      </w:r>
                      <w:proofErr w:type="spellStart"/>
                      <w:r w:rsidR="001A1EA7" w:rsidRPr="001A1EA7">
                        <w:rPr>
                          <w:b/>
                          <w:sz w:val="44"/>
                        </w:rPr>
                        <w:t>čase</w:t>
                      </w:r>
                      <w:proofErr w:type="spellEnd"/>
                      <w:r w:rsidRPr="001A1EA7">
                        <w:rPr>
                          <w:b/>
                          <w:sz w:val="44"/>
                        </w:rPr>
                        <w:t xml:space="preserve"> 18:00 – 20:30</w:t>
                      </w:r>
                      <w:r w:rsidR="001A1EA7" w:rsidRPr="001A1EA7">
                        <w:rPr>
                          <w:b/>
                          <w:sz w:val="44"/>
                        </w:rPr>
                        <w:t xml:space="preserve"> </w:t>
                      </w:r>
                      <w:proofErr w:type="spellStart"/>
                      <w:r w:rsidR="001A1EA7" w:rsidRPr="001A1EA7">
                        <w:rPr>
                          <w:b/>
                          <w:sz w:val="44"/>
                        </w:rPr>
                        <w:t>hod</w:t>
                      </w:r>
                      <w:proofErr w:type="spellEnd"/>
                      <w:r w:rsidR="001A1EA7" w:rsidRPr="001A1EA7">
                        <w:rPr>
                          <w:b/>
                          <w:sz w:val="44"/>
                        </w:rPr>
                        <w:t>.</w:t>
                      </w:r>
                    </w:p>
                    <w:tbl>
                      <w:tblPr>
                        <w:tblW w:w="8325" w:type="dxa"/>
                        <w:shd w:val="clear" w:color="auto" w:fill="FFFFFF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44"/>
                        <w:gridCol w:w="5674"/>
                        <w:gridCol w:w="407"/>
                      </w:tblGrid>
                      <w:tr w:rsidR="001A1EA7" w:rsidRPr="00891735" w:rsidTr="00891735"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>18:00 - 18:05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</w:pPr>
                            <w:r w:rsidRPr="001A1EA7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>Slavnostní</w:t>
                            </w: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 xml:space="preserve"> zvonění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  <w:t>  </w:t>
                            </w:r>
                          </w:p>
                        </w:tc>
                      </w:tr>
                      <w:tr w:rsidR="001A1EA7" w:rsidRPr="00891735" w:rsidTr="00891735"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>18:00 - 19:00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</w:pPr>
                            <w:r w:rsidRPr="001A1EA7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 xml:space="preserve">Koncert - </w:t>
                            </w: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>Lovosický žesťový kvintet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  <w:t>  </w:t>
                            </w:r>
                          </w:p>
                        </w:tc>
                      </w:tr>
                      <w:tr w:rsidR="001A1EA7" w:rsidRPr="00891735" w:rsidTr="00891735"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>20:30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52"/>
                                <w:szCs w:val="30"/>
                                <w:lang w:val="cs-CZ" w:eastAsia="cs-CZ"/>
                              </w:rPr>
                              <w:t>Uzavření kostela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  <w:t>  </w:t>
                            </w:r>
                          </w:p>
                        </w:tc>
                      </w:tr>
                      <w:tr w:rsidR="001A1EA7" w:rsidRPr="00891735" w:rsidTr="00891735"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1A1EA7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6"/>
                                <w:szCs w:val="30"/>
                                <w:lang w:val="cs-CZ" w:eastAsia="cs-CZ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891735" w:rsidRPr="00891735" w:rsidRDefault="00891735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  <w:r w:rsidRPr="00891735"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  <w:t>  </w:t>
                            </w:r>
                          </w:p>
                        </w:tc>
                      </w:tr>
                      <w:tr w:rsidR="001A1EA7" w:rsidRPr="00891735" w:rsidTr="009A329E"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  <w:hideMark/>
                          </w:tcPr>
                          <w:p w:rsidR="001A1EA7" w:rsidRPr="00891735" w:rsidRDefault="001A1EA7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1A1EA7" w:rsidRPr="00891735" w:rsidRDefault="001A1EA7" w:rsidP="001A1EA7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8"/>
                                <w:szCs w:val="30"/>
                                <w:lang w:val="cs-CZ" w:eastAsia="cs-CZ"/>
                              </w:rPr>
                            </w:pPr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>Po celou dobu akce b</w:t>
                            </w:r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 xml:space="preserve">ude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>OTEVŘENÁ ZVONICE</w:t>
                            </w:r>
                            <w:bookmarkStart w:id="1" w:name="_GoBack"/>
                            <w:bookmarkEnd w:id="1"/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 xml:space="preserve"> </w:t>
                            </w:r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br/>
                              <w:t xml:space="preserve">a k dispozici razítko </w:t>
                            </w:r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>kostela se sv. Martinem</w:t>
                            </w:r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>.</w:t>
                            </w:r>
                            <w:r w:rsidRPr="001A1EA7"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sz w:val="44"/>
                                <w:szCs w:val="30"/>
                                <w:lang w:val="cs-CZ" w:eastAsia="cs-CZ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1A1EA7" w:rsidRPr="00891735" w:rsidRDefault="001A1EA7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</w:p>
                        </w:tc>
                      </w:tr>
                      <w:tr w:rsidR="001A1EA7" w:rsidRPr="00891735" w:rsidTr="009A329E">
                        <w:trPr>
                          <w:gridAfter w:val="2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DDDDDD"/>
                            </w:tcBorders>
                            <w:shd w:val="clear" w:color="auto" w:fill="FFFFFF"/>
                            <w:tcMar>
                              <w:top w:w="120" w:type="dxa"/>
                              <w:left w:w="120" w:type="dxa"/>
                              <w:bottom w:w="120" w:type="dxa"/>
                              <w:right w:w="120" w:type="dxa"/>
                            </w:tcMar>
                          </w:tcPr>
                          <w:p w:rsidR="001A1EA7" w:rsidRPr="00891735" w:rsidRDefault="001A1EA7" w:rsidP="00891735">
                            <w:pPr>
                              <w:spacing w:after="30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30"/>
                                <w:szCs w:val="30"/>
                                <w:lang w:val="cs-CZ" w:eastAsia="cs-CZ"/>
                              </w:rPr>
                            </w:pPr>
                          </w:p>
                        </w:tc>
                      </w:tr>
                    </w:tbl>
                    <w:p w:rsidR="00891735" w:rsidRDefault="00891735"/>
                  </w:txbxContent>
                </v:textbox>
              </v:shape>
            </w:pict>
          </mc:Fallback>
        </mc:AlternateContent>
      </w:r>
      <w:r w:rsidR="00D83963">
        <w:rPr>
          <w:noProof/>
          <w:lang w:val="cs-CZ" w:eastAsia="cs-CZ"/>
        </w:rPr>
        <w:drawing>
          <wp:inline distT="0" distB="0" distL="0" distR="0">
            <wp:extent cx="7200000" cy="3265837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hlaví A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26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B91320" w:rsidRDefault="00B91320"/>
    <w:p w:rsidR="00E11AC2" w:rsidRDefault="00B91320">
      <w:r>
        <w:rPr>
          <w:noProof/>
          <w:lang w:val="cs-CZ" w:eastAsia="cs-CZ"/>
        </w:rPr>
        <w:drawing>
          <wp:anchor distT="0" distB="0" distL="114300" distR="114300" simplePos="0" relativeHeight="251661312" behindDoc="1" locked="1" layoutInCell="1" allowOverlap="1" wp14:anchorId="6232C95A" wp14:editId="51637216">
            <wp:simplePos x="0" y="0"/>
            <wp:positionH relativeFrom="leftMargin">
              <wp:posOffset>180340</wp:posOffset>
            </wp:positionH>
            <wp:positionV relativeFrom="page">
              <wp:posOffset>10048875</wp:posOffset>
            </wp:positionV>
            <wp:extent cx="7200000" cy="453600"/>
            <wp:effectExtent l="0" t="0" r="1270" b="3810"/>
            <wp:wrapNone/>
            <wp:docPr id="3" name="Obrázek 3" descr="R:\Cestovní ruch\Noc kostelů\PRACOVNÍ\GRAFIKA\Grafika_2019\Petra_Grafické podklady 2019\Elektronické plakáty\web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Cestovní ruch\Noc kostelů\PRACOVNÍ\GRAFIKA\Grafika_2019\Petra_Grafické podklady 2019\Elektronické plakáty\web 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AC2" w:rsidSect="00B9132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320"/>
    <w:rsid w:val="001A1EA7"/>
    <w:rsid w:val="00675F2A"/>
    <w:rsid w:val="008312E7"/>
    <w:rsid w:val="008727B4"/>
    <w:rsid w:val="00891735"/>
    <w:rsid w:val="00955D5F"/>
    <w:rsid w:val="00B218EA"/>
    <w:rsid w:val="00B91320"/>
    <w:rsid w:val="00D83963"/>
    <w:rsid w:val="00DC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9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1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4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Dolíhalová Petra</dc:creator>
  <cp:lastModifiedBy>Lukáš William Šmíd</cp:lastModifiedBy>
  <cp:revision>2</cp:revision>
  <cp:lastPrinted>2023-05-22T08:44:00Z</cp:lastPrinted>
  <dcterms:created xsi:type="dcterms:W3CDTF">2023-05-22T08:47:00Z</dcterms:created>
  <dcterms:modified xsi:type="dcterms:W3CDTF">2023-05-22T08:47:00Z</dcterms:modified>
</cp:coreProperties>
</file>